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E9F" w:rsidRPr="008B4691" w:rsidRDefault="00806385" w:rsidP="008B469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r w:rsidRPr="008B4691">
        <w:rPr>
          <w:rFonts w:ascii="Times New Roman" w:hAnsi="Times New Roman" w:cs="Times New Roman"/>
          <w:b/>
          <w:sz w:val="36"/>
          <w:szCs w:val="36"/>
        </w:rPr>
        <w:t>DANH SÁCH ĐĂNG KÝ CỘNG TÁC VIÊN</w:t>
      </w:r>
    </w:p>
    <w:p w:rsidR="00806385" w:rsidRPr="008B4691" w:rsidRDefault="00806385" w:rsidP="008B469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B4691">
        <w:rPr>
          <w:rFonts w:ascii="Times New Roman" w:hAnsi="Times New Roman" w:cs="Times New Roman"/>
          <w:b/>
          <w:sz w:val="36"/>
          <w:szCs w:val="36"/>
        </w:rPr>
        <w:t>LỚP 17C1-NNA1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3543"/>
        <w:gridCol w:w="4485"/>
      </w:tblGrid>
      <w:tr w:rsidR="00325F29" w:rsidRPr="00715F57" w:rsidTr="008B4691">
        <w:tc>
          <w:tcPr>
            <w:tcW w:w="988" w:type="dxa"/>
          </w:tcPr>
          <w:bookmarkEnd w:id="0"/>
          <w:p w:rsidR="00325F29" w:rsidRPr="00325F29" w:rsidRDefault="00325F29" w:rsidP="008B469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5F29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543" w:type="dxa"/>
          </w:tcPr>
          <w:p w:rsidR="00325F29" w:rsidRPr="00325F29" w:rsidRDefault="00325F29" w:rsidP="008B469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5F29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</w:p>
        </w:tc>
        <w:tc>
          <w:tcPr>
            <w:tcW w:w="4485" w:type="dxa"/>
          </w:tcPr>
          <w:p w:rsidR="00325F29" w:rsidRPr="00325F29" w:rsidRDefault="00325F29" w:rsidP="008B469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5F29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TRẦN THỊ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TRỊNH THỊ MINH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HÀ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CAO MINH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HIỀN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CAO MINH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HUY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NGUYỄN QUỐC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HUY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NGUYỄN CHÍ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KHANG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PHẠM QUỐC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BÙI THỊ HOÀI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NGUYỄN THỊ HƯƠNG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MAI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PHẠM THỊ KIM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NGÀ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715F57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LÊ KIM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NHẬT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LÊ MINH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NHẬT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QUANG LỆ CÁT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PHỤNG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NGUYỄN THỊ TRÂM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15F57" w:rsidRPr="00715F5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TỨ TRINH ĐÔNG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QUỲNH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LÊ THỊ THU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TRẦN THỊ PHƯƠNG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TRẦN THỊ THANH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15F57" w:rsidRPr="00715F5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TRƯỢNG THỊ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THÊM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PHẠM THỊ KIM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THOA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715F57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TRƯƠNG ĐỨC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THỪA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325F29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LÊ NGUYỄN NGỌC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TRÂN</w:t>
            </w:r>
          </w:p>
        </w:tc>
      </w:tr>
      <w:tr w:rsidR="00715F57" w:rsidRPr="00715F57" w:rsidTr="008B4691">
        <w:tc>
          <w:tcPr>
            <w:tcW w:w="988" w:type="dxa"/>
          </w:tcPr>
          <w:p w:rsidR="00715F57" w:rsidRPr="00715F57" w:rsidRDefault="00715F57" w:rsidP="008B46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25F2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3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THẠCH THỊ MỘNG</w:t>
            </w:r>
          </w:p>
        </w:tc>
        <w:tc>
          <w:tcPr>
            <w:tcW w:w="4485" w:type="dxa"/>
          </w:tcPr>
          <w:p w:rsidR="00715F57" w:rsidRPr="00715F57" w:rsidRDefault="00715F57" w:rsidP="008B469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F57">
              <w:rPr>
                <w:rFonts w:ascii="Times New Roman" w:hAnsi="Times New Roman" w:cs="Times New Roman"/>
                <w:sz w:val="28"/>
                <w:szCs w:val="28"/>
              </w:rPr>
              <w:t>TRINH</w:t>
            </w:r>
          </w:p>
        </w:tc>
      </w:tr>
    </w:tbl>
    <w:p w:rsidR="00806385" w:rsidRDefault="00806385"/>
    <w:sectPr w:rsidR="00806385" w:rsidSect="00806385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385"/>
    <w:rsid w:val="002E0E9F"/>
    <w:rsid w:val="00325F29"/>
    <w:rsid w:val="00715F57"/>
    <w:rsid w:val="00806385"/>
    <w:rsid w:val="008B4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49DDE"/>
  <w15:chartTrackingRefBased/>
  <w15:docId w15:val="{A94E1608-6A89-4E44-9C13-C461424D6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Hung Tran</cp:lastModifiedBy>
  <cp:revision>3</cp:revision>
  <dcterms:created xsi:type="dcterms:W3CDTF">2018-09-24T02:20:00Z</dcterms:created>
  <dcterms:modified xsi:type="dcterms:W3CDTF">2018-09-24T02:32:00Z</dcterms:modified>
</cp:coreProperties>
</file>